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249F" w14:textId="77777777" w:rsidR="00D32061" w:rsidRDefault="00D32061">
      <w:pPr>
        <w:pStyle w:val="a3"/>
        <w:rPr>
          <w:sz w:val="20"/>
        </w:rPr>
      </w:pPr>
    </w:p>
    <w:p w14:paraId="44BCB58A" w14:textId="77777777" w:rsidR="00D32061" w:rsidRDefault="00D32061">
      <w:pPr>
        <w:pStyle w:val="a3"/>
        <w:rPr>
          <w:sz w:val="20"/>
        </w:rPr>
      </w:pPr>
    </w:p>
    <w:p w14:paraId="168D3771" w14:textId="77777777" w:rsidR="00D32061" w:rsidRDefault="0066052F">
      <w:pPr>
        <w:pStyle w:val="a3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同济大学</w:t>
      </w:r>
    </w:p>
    <w:p w14:paraId="4294A864" w14:textId="77777777" w:rsidR="00D32061" w:rsidRDefault="0066052F">
      <w:pPr>
        <w:pStyle w:val="a3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上海自主智能无人系统科学中心</w:t>
      </w:r>
    </w:p>
    <w:p w14:paraId="5C0CE2F6" w14:textId="3100DDBE" w:rsidR="00D32061" w:rsidRDefault="0066052F">
      <w:pPr>
        <w:pStyle w:val="a3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 w:rsidR="00024771">
        <w:rPr>
          <w:rFonts w:ascii="黑体" w:eastAsia="黑体" w:hAnsi="黑体" w:cs="黑体" w:hint="eastAsia"/>
          <w:sz w:val="48"/>
          <w:szCs w:val="48"/>
        </w:rPr>
        <w:t>5</w:t>
      </w:r>
      <w:r>
        <w:rPr>
          <w:rFonts w:ascii="黑体" w:eastAsia="黑体" w:hAnsi="黑体" w:cs="黑体" w:hint="eastAsia"/>
          <w:sz w:val="48"/>
          <w:szCs w:val="48"/>
        </w:rPr>
        <w:t xml:space="preserve">年博士生报考材料封面 </w:t>
      </w:r>
    </w:p>
    <w:p w14:paraId="756BE103" w14:textId="77777777" w:rsidR="00D32061" w:rsidRDefault="00D32061">
      <w:pPr>
        <w:pStyle w:val="a3"/>
        <w:spacing w:before="4"/>
        <w:rPr>
          <w:sz w:val="29"/>
        </w:rPr>
      </w:pPr>
    </w:p>
    <w:p w14:paraId="46A434A3" w14:textId="77777777" w:rsidR="00D32061" w:rsidRDefault="00D32061">
      <w:pPr>
        <w:pStyle w:val="a3"/>
        <w:spacing w:before="53" w:line="424" w:lineRule="exact"/>
        <w:ind w:left="2810"/>
      </w:pPr>
    </w:p>
    <w:p w14:paraId="2484377E" w14:textId="77777777" w:rsidR="00D32061" w:rsidRDefault="00D32061">
      <w:pPr>
        <w:pStyle w:val="a3"/>
        <w:spacing w:before="53" w:line="424" w:lineRule="exact"/>
        <w:ind w:left="2810"/>
      </w:pPr>
    </w:p>
    <w:p w14:paraId="7F51B449" w14:textId="77777777" w:rsidR="00D32061" w:rsidRDefault="00D32061">
      <w:pPr>
        <w:pStyle w:val="a3"/>
        <w:spacing w:before="53" w:line="424" w:lineRule="exact"/>
        <w:ind w:left="2810"/>
      </w:pPr>
    </w:p>
    <w:p w14:paraId="7C7E5AB6" w14:textId="77777777" w:rsidR="00D32061" w:rsidRDefault="00D32061">
      <w:pPr>
        <w:pStyle w:val="a3"/>
        <w:spacing w:before="53" w:line="424" w:lineRule="exact"/>
        <w:ind w:left="2810"/>
      </w:pPr>
    </w:p>
    <w:p w14:paraId="166B049C" w14:textId="77777777" w:rsidR="00D32061" w:rsidRDefault="0066052F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考生姓名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</w:p>
    <w:p w14:paraId="229C9E54" w14:textId="77777777" w:rsidR="00D32061" w:rsidRDefault="0066052F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14:paraId="6D72C532" w14:textId="77777777" w:rsidR="00D32061" w:rsidRDefault="0066052F" w:rsidP="00C150E2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报考学院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上海自主智能无人系统科学中心</w:t>
      </w:r>
      <w:r w:rsidR="00967472">
        <w:rPr>
          <w:rFonts w:hint="eastAsia"/>
          <w:sz w:val="32"/>
          <w:szCs w:val="32"/>
          <w:u w:val="single"/>
        </w:rPr>
        <w:t xml:space="preserve"> </w:t>
      </w:r>
      <w:r w:rsidR="00967472">
        <w:rPr>
          <w:sz w:val="32"/>
          <w:szCs w:val="32"/>
          <w:u w:val="single"/>
        </w:rPr>
        <w:t xml:space="preserve">   </w:t>
      </w:r>
    </w:p>
    <w:p w14:paraId="6703F058" w14:textId="01560622" w:rsidR="00D32061" w:rsidRDefault="0066052F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报考专业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024771">
        <w:rPr>
          <w:rFonts w:hint="eastAsia"/>
          <w:sz w:val="32"/>
          <w:szCs w:val="32"/>
          <w:u w:val="single"/>
        </w:rPr>
        <w:t xml:space="preserve">    </w:t>
      </w:r>
      <w:r w:rsidR="00024771">
        <w:rPr>
          <w:rFonts w:hint="eastAsia"/>
          <w:sz w:val="32"/>
          <w:szCs w:val="32"/>
          <w:u w:val="single"/>
        </w:rPr>
        <w:t>智能科学与技术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14:paraId="1D285070" w14:textId="77777777" w:rsidR="00D32061" w:rsidRDefault="0066052F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报考导师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14:paraId="7657DC19" w14:textId="5BD4F1F5" w:rsidR="000140F9" w:rsidRDefault="0066052F" w:rsidP="000140F9">
      <w:pPr>
        <w:pStyle w:val="a3"/>
        <w:spacing w:beforeLines="50" w:before="156" w:afterLines="50" w:after="156"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报考类型</w:t>
      </w:r>
      <w:r>
        <w:rPr>
          <w:rFonts w:hint="eastAsia"/>
          <w:sz w:val="32"/>
          <w:szCs w:val="32"/>
        </w:rPr>
        <w:t xml:space="preserve">      </w:t>
      </w:r>
      <w:r w:rsidRPr="000140F9">
        <w:rPr>
          <w:rFonts w:hint="eastAsia"/>
          <w:sz w:val="32"/>
          <w:szCs w:val="32"/>
          <w:u w:val="single"/>
        </w:rPr>
        <w:t xml:space="preserve">      </w:t>
      </w:r>
      <w:r w:rsidR="000140F9" w:rsidRPr="000140F9">
        <w:rPr>
          <w:rFonts w:hint="eastAsia"/>
          <w:sz w:val="32"/>
          <w:szCs w:val="32"/>
          <w:u w:val="single"/>
        </w:rPr>
        <w:t xml:space="preserve">  </w:t>
      </w:r>
      <w:r w:rsidR="000140F9">
        <w:rPr>
          <w:rFonts w:hint="eastAsia"/>
          <w:sz w:val="32"/>
          <w:szCs w:val="32"/>
          <w:u w:val="single"/>
        </w:rPr>
        <w:t xml:space="preserve">    </w:t>
      </w:r>
      <w:r w:rsidR="000140F9">
        <w:rPr>
          <w:rFonts w:hint="eastAsia"/>
          <w:sz w:val="32"/>
          <w:szCs w:val="32"/>
          <w:u w:val="single"/>
        </w:rPr>
        <w:t xml:space="preserve">   </w:t>
      </w:r>
      <w:r w:rsidR="000140F9">
        <w:rPr>
          <w:rFonts w:hint="eastAsia"/>
          <w:sz w:val="32"/>
          <w:szCs w:val="32"/>
          <w:u w:val="single"/>
        </w:rPr>
        <w:t>硕博连读</w:t>
      </w:r>
      <w:r w:rsidR="000140F9">
        <w:rPr>
          <w:rFonts w:hint="eastAsia"/>
          <w:sz w:val="32"/>
          <w:szCs w:val="32"/>
          <w:u w:val="single"/>
        </w:rPr>
        <w:t xml:space="preserve">                                 </w:t>
      </w:r>
    </w:p>
    <w:p w14:paraId="2EA2A4D1" w14:textId="23A3A7B1" w:rsidR="00D32061" w:rsidRDefault="0066052F">
      <w:pPr>
        <w:pStyle w:val="a3"/>
        <w:spacing w:beforeLines="50" w:before="156" w:afterLines="50" w:after="156"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12C3B1E2" w14:textId="77777777" w:rsidR="00D32061" w:rsidRDefault="00D32061">
      <w:pPr>
        <w:pStyle w:val="a3"/>
        <w:spacing w:beforeLines="50" w:before="156" w:afterLines="50" w:after="156" w:line="360" w:lineRule="auto"/>
        <w:rPr>
          <w:sz w:val="32"/>
          <w:szCs w:val="32"/>
          <w:u w:val="single"/>
        </w:rPr>
      </w:pPr>
    </w:p>
    <w:p w14:paraId="788BDB21" w14:textId="77777777" w:rsidR="00D32061" w:rsidRDefault="00D32061"/>
    <w:sectPr w:rsidR="00D3206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5D98" w14:textId="77777777" w:rsidR="00C47BBE" w:rsidRDefault="00C47BBE">
      <w:r>
        <w:separator/>
      </w:r>
    </w:p>
  </w:endnote>
  <w:endnote w:type="continuationSeparator" w:id="0">
    <w:p w14:paraId="249C1EF7" w14:textId="77777777" w:rsidR="00C47BBE" w:rsidRDefault="00C4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5E79" w14:textId="77777777" w:rsidR="00C47BBE" w:rsidRDefault="00C47BBE">
      <w:r>
        <w:separator/>
      </w:r>
    </w:p>
  </w:footnote>
  <w:footnote w:type="continuationSeparator" w:id="0">
    <w:p w14:paraId="633399FC" w14:textId="77777777" w:rsidR="00C47BBE" w:rsidRDefault="00C4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1341" w14:textId="77777777" w:rsidR="00D32061" w:rsidRDefault="0066052F">
    <w:pPr>
      <w:framePr w:w="466" w:h="11551" w:hSpace="180" w:wrap="around" w:vAnchor="text" w:hAnchor="page" w:x="831" w:y="15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CB3171" wp14:editId="1E34AD6B">
              <wp:simplePos x="0" y="0"/>
              <wp:positionH relativeFrom="column">
                <wp:posOffset>227330</wp:posOffset>
              </wp:positionH>
              <wp:positionV relativeFrom="paragraph">
                <wp:posOffset>58420</wp:posOffset>
              </wp:positionV>
              <wp:extent cx="1969135" cy="47561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9135" cy="4756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5EDB4E4" w14:textId="77777777" w:rsidR="00D32061" w:rsidRDefault="00D32061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B3171" id="矩形 6" o:spid="_x0000_s1026" style="position:absolute;left:0;text-align:left;margin-left:17.9pt;margin-top:4.6pt;width:155.05pt;height:37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" o:allowincell="f" filled="f" stroked="f" strokeweight="0">
              <v:textbox style="mso-fit-shape-to-text:t" inset="0,0,0,0">
                <w:txbxContent>
                  <w:p w14:paraId="65EDB4E4" w14:textId="77777777" w:rsidR="00D32061" w:rsidRDefault="00D32061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RkZjg2Nzc4NmZlMjNhNjc5NWNjMjliOWM4NTcwNWMifQ=="/>
  </w:docVars>
  <w:rsids>
    <w:rsidRoot w:val="2AB31D39"/>
    <w:rsid w:val="000140F9"/>
    <w:rsid w:val="00024771"/>
    <w:rsid w:val="0066052F"/>
    <w:rsid w:val="009350A3"/>
    <w:rsid w:val="00967472"/>
    <w:rsid w:val="00AF6596"/>
    <w:rsid w:val="00C150E2"/>
    <w:rsid w:val="00C47BBE"/>
    <w:rsid w:val="00D32061"/>
    <w:rsid w:val="00EF4150"/>
    <w:rsid w:val="045968E7"/>
    <w:rsid w:val="045B1024"/>
    <w:rsid w:val="0D2941EA"/>
    <w:rsid w:val="15A07BA4"/>
    <w:rsid w:val="23815EA1"/>
    <w:rsid w:val="2AB31D39"/>
    <w:rsid w:val="35836074"/>
    <w:rsid w:val="3B821E80"/>
    <w:rsid w:val="43AA6A35"/>
    <w:rsid w:val="56071CFB"/>
    <w:rsid w:val="66D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9F973"/>
  <w15:docId w15:val="{DEF3F06D-CEA0-4216-BF6D-47AA20E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长城楷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点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customStyle="1" w:styleId="2">
    <w:name w:val="点2"/>
    <w:basedOn w:val="a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只此，难再</dc:creator>
  <cp:lastModifiedBy>srias-D@outlook.com</cp:lastModifiedBy>
  <cp:revision>7</cp:revision>
  <dcterms:created xsi:type="dcterms:W3CDTF">2021-11-09T01:23:00Z</dcterms:created>
  <dcterms:modified xsi:type="dcterms:W3CDTF">2024-11-14T05:59:00Z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617106E79E7D45BC99861163528BC087</vt:lpwstr>
  </property>
</Properties>
</file>